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4F014" w14:textId="07A77E89" w:rsidR="002A2EB7" w:rsidRDefault="002A2EB7">
      <w:r>
        <w:t xml:space="preserve">Stąpił na gałązki, gałązka się </w:t>
      </w:r>
      <w:proofErr w:type="spellStart"/>
      <w:r>
        <w:t>zegni</w:t>
      </w:r>
      <w:proofErr w:type="spellEnd"/>
    </w:p>
    <w:p w14:paraId="6256FF4D" w14:textId="77777777" w:rsidR="002A2EB7" w:rsidRDefault="002A2EB7"/>
    <w:p w14:paraId="3F223B1C" w14:textId="096E5EC7" w:rsidR="0043613D" w:rsidRDefault="0018233C">
      <w:r>
        <w:t xml:space="preserve">Stąpił na gałązki, gałązka </w:t>
      </w:r>
      <w:proofErr w:type="spellStart"/>
      <w:r>
        <w:t>si</w:t>
      </w:r>
      <w:r w:rsidR="002A2EB7">
        <w:t>e</w:t>
      </w:r>
      <w:proofErr w:type="spellEnd"/>
      <w:r>
        <w:t xml:space="preserve"> </w:t>
      </w:r>
      <w:proofErr w:type="spellStart"/>
      <w:r>
        <w:t>zegni</w:t>
      </w:r>
      <w:proofErr w:type="spellEnd"/>
      <w:r>
        <w:t>,</w:t>
      </w:r>
    </w:p>
    <w:p w14:paraId="0351318E" w14:textId="06DC3181" w:rsidR="0018233C" w:rsidRDefault="0018233C">
      <w:r>
        <w:t xml:space="preserve">A z ty </w:t>
      </w:r>
      <w:proofErr w:type="spellStart"/>
      <w:r>
        <w:t>gałązeńki</w:t>
      </w:r>
      <w:proofErr w:type="spellEnd"/>
      <w:r>
        <w:t xml:space="preserve"> </w:t>
      </w:r>
      <w:proofErr w:type="spellStart"/>
      <w:r>
        <w:t>listeńki</w:t>
      </w:r>
      <w:proofErr w:type="spellEnd"/>
      <w:r>
        <w:t xml:space="preserve"> </w:t>
      </w:r>
      <w:proofErr w:type="spellStart"/>
      <w:r>
        <w:t>opadno</w:t>
      </w:r>
      <w:proofErr w:type="spellEnd"/>
      <w:r>
        <w:t>.</w:t>
      </w:r>
    </w:p>
    <w:p w14:paraId="4863D6D6" w14:textId="3935B9B1" w:rsidR="0018233C" w:rsidRDefault="0018233C"/>
    <w:p w14:paraId="5D218EFF" w14:textId="5455BF4E" w:rsidR="0018233C" w:rsidRDefault="0018233C">
      <w:r>
        <w:t xml:space="preserve">Nie liczże </w:t>
      </w:r>
      <w:proofErr w:type="spellStart"/>
      <w:r>
        <w:t>listejkow</w:t>
      </w:r>
      <w:proofErr w:type="spellEnd"/>
      <w:r>
        <w:t xml:space="preserve"> na te cudze strony,</w:t>
      </w:r>
    </w:p>
    <w:p w14:paraId="789901B4" w14:textId="2D1E1E6D" w:rsidR="0018233C" w:rsidRDefault="0018233C">
      <w:r>
        <w:t xml:space="preserve">A ty </w:t>
      </w:r>
      <w:proofErr w:type="spellStart"/>
      <w:r>
        <w:t>Jasiuniejku</w:t>
      </w:r>
      <w:proofErr w:type="spellEnd"/>
      <w:r>
        <w:t xml:space="preserve"> szukaj sobie żony.</w:t>
      </w:r>
    </w:p>
    <w:p w14:paraId="77820E17" w14:textId="53638808" w:rsidR="0018233C" w:rsidRDefault="0018233C"/>
    <w:p w14:paraId="2C668887" w14:textId="72C9F48F" w:rsidR="0018233C" w:rsidRDefault="0018233C">
      <w:r>
        <w:t>Gdzież ja nieszczęśliwy będę żony szukał?</w:t>
      </w:r>
    </w:p>
    <w:p w14:paraId="48B8142D" w14:textId="50A422B1" w:rsidR="0018233C" w:rsidRDefault="0018233C">
      <w:proofErr w:type="spellStart"/>
      <w:r>
        <w:t>Pójdy</w:t>
      </w:r>
      <w:proofErr w:type="spellEnd"/>
      <w:r>
        <w:t xml:space="preserve"> do Kasiuni </w:t>
      </w:r>
      <w:proofErr w:type="spellStart"/>
      <w:r>
        <w:t>bedy</w:t>
      </w:r>
      <w:proofErr w:type="spellEnd"/>
      <w:r>
        <w:t xml:space="preserve"> w okno pukał.</w:t>
      </w:r>
    </w:p>
    <w:p w14:paraId="43D3B27F" w14:textId="2B7395F1" w:rsidR="0018233C" w:rsidRDefault="0018233C"/>
    <w:p w14:paraId="0C4C164C" w14:textId="20C2736C" w:rsidR="0018233C" w:rsidRDefault="0018233C">
      <w:r>
        <w:t xml:space="preserve">A </w:t>
      </w:r>
      <w:proofErr w:type="spellStart"/>
      <w:r>
        <w:t>Kasinia</w:t>
      </w:r>
      <w:proofErr w:type="spellEnd"/>
      <w:r>
        <w:t xml:space="preserve"> </w:t>
      </w:r>
      <w:proofErr w:type="spellStart"/>
      <w:r>
        <w:t>wstaał</w:t>
      </w:r>
      <w:proofErr w:type="spellEnd"/>
      <w:r>
        <w:t xml:space="preserve">, </w:t>
      </w:r>
      <w:proofErr w:type="spellStart"/>
      <w:r>
        <w:t>ókienku</w:t>
      </w:r>
      <w:proofErr w:type="spellEnd"/>
      <w:r>
        <w:t xml:space="preserve"> otwarła,</w:t>
      </w:r>
    </w:p>
    <w:p w14:paraId="5ED2A97C" w14:textId="165A3A73" w:rsidR="0018233C" w:rsidRDefault="0018233C">
      <w:r>
        <w:t xml:space="preserve">A na </w:t>
      </w:r>
      <w:proofErr w:type="spellStart"/>
      <w:r>
        <w:t>nij</w:t>
      </w:r>
      <w:proofErr w:type="spellEnd"/>
      <w:r>
        <w:t xml:space="preserve"> koszulka jak ta cień </w:t>
      </w:r>
      <w:proofErr w:type="spellStart"/>
      <w:r>
        <w:t>bilutka</w:t>
      </w:r>
      <w:proofErr w:type="spellEnd"/>
      <w:r>
        <w:t>.</w:t>
      </w:r>
    </w:p>
    <w:p w14:paraId="1E811676" w14:textId="594767AF" w:rsidR="0018233C" w:rsidRDefault="0018233C"/>
    <w:p w14:paraId="236194F8" w14:textId="51F3B138" w:rsidR="0018233C" w:rsidRDefault="0018233C">
      <w:r>
        <w:t xml:space="preserve">Nadobna Kasiuniu, gdzieżeś ty </w:t>
      </w:r>
      <w:proofErr w:type="spellStart"/>
      <w:r>
        <w:t>jo</w:t>
      </w:r>
      <w:proofErr w:type="spellEnd"/>
      <w:r>
        <w:t xml:space="preserve"> prała?</w:t>
      </w:r>
    </w:p>
    <w:p w14:paraId="0CE2A317" w14:textId="02B18A3B" w:rsidR="0018233C" w:rsidRDefault="0018233C">
      <w:r>
        <w:t xml:space="preserve">Na bystrym Dunaju, gdzie rybki </w:t>
      </w:r>
      <w:proofErr w:type="spellStart"/>
      <w:r>
        <w:t>pływaju</w:t>
      </w:r>
      <w:proofErr w:type="spellEnd"/>
      <w:r>
        <w:t>.</w:t>
      </w:r>
    </w:p>
    <w:p w14:paraId="7010B945" w14:textId="4CA082FB" w:rsidR="0018233C" w:rsidRDefault="0018233C"/>
    <w:p w14:paraId="44CDABC7" w14:textId="04425B96" w:rsidR="0018233C" w:rsidRDefault="0018233C">
      <w:r>
        <w:t xml:space="preserve">Nadobna Kasiuniu, gdzieżeś </w:t>
      </w:r>
      <w:proofErr w:type="spellStart"/>
      <w:r>
        <w:t>jo</w:t>
      </w:r>
      <w:proofErr w:type="spellEnd"/>
      <w:r>
        <w:t xml:space="preserve"> suszyła?</w:t>
      </w:r>
    </w:p>
    <w:p w14:paraId="00C03448" w14:textId="2F83CA32" w:rsidR="0018233C" w:rsidRDefault="0018233C">
      <w:r>
        <w:t xml:space="preserve">Na </w:t>
      </w:r>
      <w:proofErr w:type="spellStart"/>
      <w:r>
        <w:t>wysokij</w:t>
      </w:r>
      <w:proofErr w:type="spellEnd"/>
      <w:r>
        <w:t xml:space="preserve"> </w:t>
      </w:r>
      <w:proofErr w:type="spellStart"/>
      <w:r>
        <w:t>górzy</w:t>
      </w:r>
      <w:proofErr w:type="spellEnd"/>
      <w:r>
        <w:t xml:space="preserve">, na </w:t>
      </w:r>
      <w:proofErr w:type="spellStart"/>
      <w:r>
        <w:t>jidwabnym</w:t>
      </w:r>
      <w:proofErr w:type="spellEnd"/>
      <w:r>
        <w:t xml:space="preserve"> </w:t>
      </w:r>
      <w:proofErr w:type="spellStart"/>
      <w:r>
        <w:t>sznurzy</w:t>
      </w:r>
      <w:proofErr w:type="spellEnd"/>
      <w:r>
        <w:t>.</w:t>
      </w:r>
    </w:p>
    <w:p w14:paraId="6DF0B881" w14:textId="46E30C9F" w:rsidR="0018233C" w:rsidRDefault="0018233C"/>
    <w:p w14:paraId="0F680F00" w14:textId="4D3D8C95" w:rsidR="0018233C" w:rsidRDefault="0018233C">
      <w:r>
        <w:t xml:space="preserve">Nadobna Kasiuniu a gdzieś </w:t>
      </w:r>
      <w:proofErr w:type="spellStart"/>
      <w:r>
        <w:t>jo</w:t>
      </w:r>
      <w:proofErr w:type="spellEnd"/>
      <w:r>
        <w:t xml:space="preserve"> taczała?</w:t>
      </w:r>
    </w:p>
    <w:p w14:paraId="4D470399" w14:textId="08A1C93E" w:rsidR="0018233C" w:rsidRDefault="0018233C">
      <w:r>
        <w:t xml:space="preserve">Na cisowym stoli, </w:t>
      </w:r>
      <w:proofErr w:type="spellStart"/>
      <w:r>
        <w:t>Jasiuniu</w:t>
      </w:r>
      <w:proofErr w:type="spellEnd"/>
      <w:r>
        <w:t xml:space="preserve"> sokoli.</w:t>
      </w:r>
    </w:p>
    <w:p w14:paraId="6AF22BF0" w14:textId="77777777" w:rsidR="0018233C" w:rsidRDefault="0018233C"/>
    <w:p w14:paraId="41B1FE47" w14:textId="6BF9D877" w:rsidR="0018233C" w:rsidRDefault="0018233C">
      <w:r>
        <w:t xml:space="preserve">Nadobna Kasiuniu, gdzieżeś </w:t>
      </w:r>
      <w:proofErr w:type="spellStart"/>
      <w:r>
        <w:t>jo</w:t>
      </w:r>
      <w:proofErr w:type="spellEnd"/>
      <w:r>
        <w:t xml:space="preserve"> składała?</w:t>
      </w:r>
    </w:p>
    <w:p w14:paraId="1BC1918F" w14:textId="0E4603E1" w:rsidR="0018233C" w:rsidRDefault="0018233C">
      <w:r>
        <w:t xml:space="preserve">W </w:t>
      </w:r>
      <w:proofErr w:type="spellStart"/>
      <w:r>
        <w:t>maluwanyj</w:t>
      </w:r>
      <w:proofErr w:type="spellEnd"/>
      <w:r>
        <w:t xml:space="preserve"> skrzyni, tam co stolarz czyni.</w:t>
      </w:r>
    </w:p>
    <w:p w14:paraId="2F0F7F25" w14:textId="008D6EF5" w:rsidR="0018233C" w:rsidRDefault="0018233C"/>
    <w:p w14:paraId="4CE66F8A" w14:textId="4F18A7BC" w:rsidR="0018233C" w:rsidRDefault="0018233C">
      <w:r>
        <w:t xml:space="preserve">Nadobna Kasiuniu, </w:t>
      </w:r>
      <w:proofErr w:type="spellStart"/>
      <w:r>
        <w:t>czymżeś</w:t>
      </w:r>
      <w:proofErr w:type="spellEnd"/>
      <w:r>
        <w:t xml:space="preserve"> zamykała?</w:t>
      </w:r>
    </w:p>
    <w:p w14:paraId="7FE7B986" w14:textId="4D8D9231" w:rsidR="0018233C" w:rsidRDefault="0018233C">
      <w:r>
        <w:t xml:space="preserve">Są tam </w:t>
      </w:r>
      <w:proofErr w:type="spellStart"/>
      <w:r>
        <w:t>kuwalczyki</w:t>
      </w:r>
      <w:proofErr w:type="spellEnd"/>
      <w:r>
        <w:t xml:space="preserve">, co </w:t>
      </w:r>
      <w:proofErr w:type="spellStart"/>
      <w:r>
        <w:t>robiu</w:t>
      </w:r>
      <w:proofErr w:type="spellEnd"/>
      <w:r>
        <w:t xml:space="preserve"> kluczyki.</w:t>
      </w:r>
    </w:p>
    <w:p w14:paraId="5C3AAC5F" w14:textId="77777777" w:rsidR="0018233C" w:rsidRDefault="0018233C"/>
    <w:p w14:paraId="4BE6E887" w14:textId="77777777" w:rsidR="0018233C" w:rsidRDefault="0018233C"/>
    <w:sectPr w:rsidR="0018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33C"/>
    <w:rsid w:val="0018233C"/>
    <w:rsid w:val="002A2EB7"/>
    <w:rsid w:val="0043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49CD"/>
  <w15:chartTrackingRefBased/>
  <w15:docId w15:val="{F4EC86DB-03A7-4CF8-B0D9-488D462F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633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GOK1</dc:creator>
  <cp:keywords/>
  <dc:description/>
  <cp:lastModifiedBy>admin ms</cp:lastModifiedBy>
  <cp:revision>3</cp:revision>
  <dcterms:created xsi:type="dcterms:W3CDTF">2022-11-23T14:12:00Z</dcterms:created>
  <dcterms:modified xsi:type="dcterms:W3CDTF">2022-11-28T11:36:00Z</dcterms:modified>
</cp:coreProperties>
</file>